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6" w:type="dxa"/>
        <w:jc w:val="center"/>
        <w:tblInd w:w="-176" w:type="dxa"/>
        <w:tblLook w:val="04A0"/>
      </w:tblPr>
      <w:tblGrid>
        <w:gridCol w:w="1784"/>
        <w:gridCol w:w="1329"/>
        <w:gridCol w:w="1097"/>
        <w:gridCol w:w="1214"/>
        <w:gridCol w:w="1214"/>
        <w:gridCol w:w="1214"/>
        <w:gridCol w:w="1214"/>
      </w:tblGrid>
      <w:tr w:rsidR="00EB4509" w:rsidRPr="00EB4509" w:rsidTr="00F84358">
        <w:trPr>
          <w:trHeight w:val="559"/>
          <w:jc w:val="center"/>
        </w:trPr>
        <w:tc>
          <w:tcPr>
            <w:tcW w:w="90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509" w:rsidRPr="00F84358" w:rsidRDefault="00EB4509" w:rsidP="00EB4509">
            <w:pPr>
              <w:widowControl/>
              <w:jc w:val="center"/>
              <w:rPr>
                <w:rFonts w:ascii="宋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F84358">
              <w:rPr>
                <w:rFonts w:ascii="宋体" w:eastAsia="方正小标宋简体" w:hAnsi="宋体" w:cs="宋体" w:hint="eastAsia"/>
                <w:bCs/>
                <w:kern w:val="0"/>
                <w:sz w:val="44"/>
                <w:szCs w:val="44"/>
              </w:rPr>
              <w:t>商洛市事业单位岗位使用审批表</w:t>
            </w:r>
          </w:p>
        </w:tc>
      </w:tr>
      <w:tr w:rsidR="00EB4509" w:rsidRPr="003523AA" w:rsidTr="00F84358">
        <w:trPr>
          <w:trHeight w:val="470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使用者姓名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455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现聘岗位等级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岗位设置情况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已用情况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空岗情况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七级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七级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七级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09" w:rsidRPr="003523AA" w:rsidRDefault="00EB4509" w:rsidP="00EB4509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八级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八级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八级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09" w:rsidRPr="003523AA" w:rsidRDefault="00EB4509" w:rsidP="00EB4509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九级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九级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九级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09" w:rsidRPr="003523AA" w:rsidRDefault="00EB4509" w:rsidP="00EB4509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十级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十级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十级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专技岗位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09" w:rsidRPr="003523AA" w:rsidRDefault="00EB4509" w:rsidP="00EB4509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09" w:rsidRPr="003523AA" w:rsidRDefault="00EB4509" w:rsidP="00EB4509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中级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09" w:rsidRPr="003523AA" w:rsidRDefault="00EB4509" w:rsidP="00EB4509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初级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工勤岗位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三级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09" w:rsidRPr="003523AA" w:rsidRDefault="00EB4509" w:rsidP="00EB4509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四级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509" w:rsidRPr="003523AA" w:rsidRDefault="00EB4509" w:rsidP="00EB4509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五级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五级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五级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556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本次使用情况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级别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509" w:rsidRPr="003523AA" w:rsidTr="00F84358">
        <w:trPr>
          <w:trHeight w:val="1229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09" w:rsidRPr="003523AA" w:rsidRDefault="00EB4509" w:rsidP="0020348E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单位审核意见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509" w:rsidRPr="003523AA" w:rsidRDefault="00EB4509" w:rsidP="0020348E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  <w:p w:rsidR="00EB4509" w:rsidRPr="003523AA" w:rsidRDefault="00EB4509" w:rsidP="0020348E">
            <w:pPr>
              <w:widowControl/>
              <w:ind w:firstLineChars="1000" w:firstLine="2400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审核人：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        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B4509" w:rsidRPr="003523AA" w:rsidTr="00F84358">
        <w:trPr>
          <w:trHeight w:val="1229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09" w:rsidRPr="003523AA" w:rsidRDefault="00EB4509" w:rsidP="0020348E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主管部门审核意见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509" w:rsidRPr="003523AA" w:rsidRDefault="00EB4509" w:rsidP="00EB4509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  <w:p w:rsidR="00EB4509" w:rsidRPr="003523AA" w:rsidRDefault="00EB4509" w:rsidP="00EB4509">
            <w:pPr>
              <w:widowControl/>
              <w:ind w:firstLineChars="1000" w:firstLine="2400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审核人：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        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B4509" w:rsidRPr="003523AA" w:rsidTr="00F84358">
        <w:trPr>
          <w:trHeight w:val="1229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509" w:rsidRPr="003523AA" w:rsidRDefault="00EB4509" w:rsidP="0020348E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岗位管理部门意见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509" w:rsidRPr="003523AA" w:rsidRDefault="00EB4509" w:rsidP="00EB4509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</w:p>
          <w:p w:rsidR="00EB4509" w:rsidRPr="003523AA" w:rsidRDefault="00EB4509" w:rsidP="00EB4509">
            <w:pPr>
              <w:widowControl/>
              <w:ind w:firstLineChars="1000" w:firstLine="2400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审核人：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        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B4509" w:rsidRPr="003523AA" w:rsidTr="00F84358">
        <w:trPr>
          <w:trHeight w:val="559"/>
          <w:jc w:val="center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9" w:rsidRPr="003523AA" w:rsidRDefault="00EB4509" w:rsidP="00EB4509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2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9" w:rsidRPr="003523AA" w:rsidRDefault="00EB4509" w:rsidP="00EB4509">
            <w:pPr>
              <w:widowControl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</w:pPr>
            <w:r w:rsidRPr="003523AA">
              <w:rPr>
                <w:rFonts w:ascii="宋体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845D1" w:rsidRPr="003523AA" w:rsidRDefault="00EB4509">
      <w:pPr>
        <w:rPr>
          <w:rFonts w:eastAsia="仿宋_GB2312" w:hint="eastAsia"/>
        </w:rPr>
      </w:pPr>
      <w:r w:rsidRPr="003523AA">
        <w:rPr>
          <w:rFonts w:eastAsia="仿宋_GB2312" w:hint="eastAsia"/>
        </w:rPr>
        <w:t>此表一式三份。</w:t>
      </w:r>
    </w:p>
    <w:sectPr w:rsidR="00A845D1" w:rsidRPr="003523AA" w:rsidSect="00EB4509">
      <w:pgSz w:w="11906" w:h="16838"/>
      <w:pgMar w:top="1474" w:right="1588" w:bottom="147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AD" w:rsidRDefault="006611AD" w:rsidP="00EB4509">
      <w:r>
        <w:separator/>
      </w:r>
    </w:p>
  </w:endnote>
  <w:endnote w:type="continuationSeparator" w:id="1">
    <w:p w:rsidR="006611AD" w:rsidRDefault="006611AD" w:rsidP="00EB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AD" w:rsidRDefault="006611AD" w:rsidP="00EB4509">
      <w:r>
        <w:separator/>
      </w:r>
    </w:p>
  </w:footnote>
  <w:footnote w:type="continuationSeparator" w:id="1">
    <w:p w:rsidR="006611AD" w:rsidRDefault="006611AD" w:rsidP="00EB45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509"/>
    <w:rsid w:val="003523AA"/>
    <w:rsid w:val="006611AD"/>
    <w:rsid w:val="009E391C"/>
    <w:rsid w:val="00A845D1"/>
    <w:rsid w:val="00EB4509"/>
    <w:rsid w:val="00F8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5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5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2019-10-16T07:47:00Z</dcterms:created>
  <dcterms:modified xsi:type="dcterms:W3CDTF">2019-10-16T13:39:00Z</dcterms:modified>
</cp:coreProperties>
</file>